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D77CD3" w14:paraId="46804767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4DFA" w14:textId="77777777" w:rsidR="00D77CD3" w:rsidRDefault="00E062E0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045E71FC" wp14:editId="3647809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м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2C1B" w14:textId="77777777" w:rsidR="009323CD" w:rsidRDefault="009323CD" w:rsidP="009323CD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нет»</w:t>
            </w:r>
          </w:p>
          <w:p w14:paraId="123BBA77" w14:textId="77777777" w:rsidR="009323CD" w:rsidRPr="00D17D4E" w:rsidRDefault="009323CD" w:rsidP="009323C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D4E">
              <w:rPr>
                <w:rFonts w:ascii="Arial" w:hAnsi="Arial" w:cs="Arial"/>
                <w:sz w:val="18"/>
                <w:szCs w:val="18"/>
              </w:rPr>
              <w:t>г. Абакан ул. Карла Маркса, 63</w:t>
            </w:r>
          </w:p>
          <w:p w14:paraId="700337CB" w14:textId="77777777" w:rsidR="00D77CD3" w:rsidRDefault="00D77CD3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0208C" w14:textId="77777777" w:rsidR="00D77CD3" w:rsidRDefault="00D77CD3"/>
    <w:p w14:paraId="312D6471" w14:textId="77777777" w:rsidR="00D77CD3" w:rsidRDefault="00D77CD3">
      <w:pPr>
        <w:spacing w:line="240" w:lineRule="auto"/>
        <w:jc w:val="right"/>
        <w:rPr>
          <w:rFonts w:ascii="Times New Roman" w:hAnsi="Times New Roman" w:cs="Times New Roman"/>
        </w:rPr>
      </w:pPr>
    </w:p>
    <w:p w14:paraId="357304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8A9225" w14:textId="14D8AEAD" w:rsidR="00D77CD3" w:rsidRDefault="00E062E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9323CD">
        <w:rPr>
          <w:rFonts w:ascii="Times New Roman" w:hAnsi="Times New Roman" w:cs="Times New Roman"/>
          <w:b/>
          <w:sz w:val="28"/>
          <w:szCs w:val="28"/>
        </w:rPr>
        <w:t>Варикоза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7155F19" w14:textId="77777777" w:rsidR="00D77CD3" w:rsidRDefault="00D77CD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EE0A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2C1FBC06" w14:textId="10F7DB1C" w:rsidR="00D77CD3" w:rsidRPr="009323CD" w:rsidRDefault="00E062E0" w:rsidP="009323CD">
      <w:pPr>
        <w:spacing w:after="0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1.1. Пациенты направляются на прием к специалистам по предварительной записи по телефонам</w:t>
      </w:r>
      <w:r w:rsidR="009323CD">
        <w:rPr>
          <w:rFonts w:ascii="Times New Roman" w:hAnsi="Times New Roman" w:cs="Times New Roman"/>
          <w:sz w:val="26"/>
          <w:szCs w:val="26"/>
        </w:rPr>
        <w:t xml:space="preserve"> </w:t>
      </w:r>
      <w:r w:rsidR="009323CD" w:rsidRPr="009323CD">
        <w:rPr>
          <w:rFonts w:ascii="Times New Roman" w:hAnsi="Times New Roman" w:cs="Times New Roman"/>
          <w:bCs/>
          <w:sz w:val="24"/>
          <w:szCs w:val="24"/>
        </w:rPr>
        <w:t>8 (3902) 248-648</w:t>
      </w:r>
      <w:r w:rsidRPr="009323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через сайт </w:t>
      </w:r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r w:rsidRPr="00E062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87CFC3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4DE468C7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4E9466DE" w14:textId="77777777" w:rsidR="00D77CD3" w:rsidRDefault="00E062E0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2E3B44E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CF9EEC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62109C5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324BE425" w14:textId="77777777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247C2E0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4AFF243A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91DA2CE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B9B97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0F8CD92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2972A8B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2EBE891C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E9EC5D8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14:paraId="0C18E509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других лиц, непосредственно участвующих в оказании ему медицинской помощи;</w:t>
      </w:r>
    </w:p>
    <w:p w14:paraId="32173D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09FFA7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5457CD2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4766B7B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AA30A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BD79A1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493FFF6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3737287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5A17CFE4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E8F514B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3B2E809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0206F7BF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05B0F4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20664681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0EAB8B53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60C951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0BBF839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4D273C13" w14:textId="77777777" w:rsidR="00D77CD3" w:rsidRPr="00E062E0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87C0B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12FB955B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D7223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2B309DC1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14:paraId="0320C451" w14:textId="21618C96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к коммерческому директору 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>Искандаров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>ой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 xml:space="preserve"> Елен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>е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 xml:space="preserve"> Анатольевн</w:t>
      </w:r>
      <w:r w:rsidR="009323CD" w:rsidRPr="009323CD">
        <w:rPr>
          <w:rFonts w:ascii="Times New Roman" w:hAnsi="Times New Roman" w:cs="Times New Roman"/>
          <w:bCs/>
          <w:sz w:val="28"/>
          <w:szCs w:val="28"/>
        </w:rPr>
        <w:t>е</w:t>
      </w:r>
      <w:r w:rsidR="009323CD" w:rsidRPr="009323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стойку администратора или по телефону </w:t>
      </w:r>
      <w:r w:rsidR="0007754F" w:rsidRPr="009323CD">
        <w:rPr>
          <w:rFonts w:ascii="Times New Roman" w:hAnsi="Times New Roman" w:cs="Times New Roman"/>
          <w:bCs/>
          <w:sz w:val="24"/>
          <w:szCs w:val="24"/>
        </w:rPr>
        <w:t>8 (3902) 248-648</w:t>
      </w:r>
      <w:r w:rsidR="000775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180AAE" w14:textId="4C6AACE7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управление Роспотребнадзора по </w:t>
      </w:r>
    </w:p>
    <w:sectPr w:rsidR="00D77C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D3"/>
    <w:rsid w:val="0007754F"/>
    <w:rsid w:val="001702C2"/>
    <w:rsid w:val="00613714"/>
    <w:rsid w:val="009323CD"/>
    <w:rsid w:val="00D77CD3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677"/>
  <w15:docId w15:val="{B24269B8-C3B5-4DBC-BDA4-48A7BE4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323CD"/>
    <w:rPr>
      <w:color w:val="0000FF"/>
      <w:u w:val="single"/>
    </w:rPr>
  </w:style>
  <w:style w:type="character" w:customStyle="1" w:styleId="tel-link-title">
    <w:name w:val="tel-link-title"/>
    <w:basedOn w:val="a0"/>
    <w:rsid w:val="0093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8</cp:revision>
  <cp:lastPrinted>2018-01-31T12:17:00Z</cp:lastPrinted>
  <dcterms:created xsi:type="dcterms:W3CDTF">2018-01-31T11:49:00Z</dcterms:created>
  <dcterms:modified xsi:type="dcterms:W3CDTF">2022-04-18T17:26:00Z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